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CADDB" w14:textId="6FC9ACE8" w:rsidR="00833A37" w:rsidRPr="00204396" w:rsidRDefault="00833A37" w:rsidP="00833A37">
      <w:pPr>
        <w:spacing w:line="276" w:lineRule="auto"/>
        <w:jc w:val="center"/>
        <w:rPr>
          <w:b/>
          <w:bCs/>
          <w:sz w:val="28"/>
          <w:szCs w:val="28"/>
        </w:rPr>
      </w:pPr>
      <w:r w:rsidRPr="00204396">
        <w:rPr>
          <w:b/>
          <w:bCs/>
          <w:sz w:val="28"/>
          <w:szCs w:val="28"/>
        </w:rPr>
        <w:t xml:space="preserve">Harmonogram obsadenosti </w:t>
      </w:r>
      <w:r w:rsidR="00295EC3">
        <w:rPr>
          <w:b/>
          <w:bCs/>
          <w:sz w:val="28"/>
          <w:szCs w:val="28"/>
        </w:rPr>
        <w:t>Domu kultúry Poľný Kesov</w:t>
      </w:r>
      <w:r w:rsidRPr="00204396">
        <w:rPr>
          <w:b/>
          <w:bCs/>
          <w:sz w:val="28"/>
          <w:szCs w:val="28"/>
        </w:rPr>
        <w:t>u</w:t>
      </w:r>
      <w:r>
        <w:rPr>
          <w:b/>
          <w:bCs/>
          <w:sz w:val="28"/>
          <w:szCs w:val="28"/>
        </w:rPr>
        <w:t xml:space="preserve"> na rok 202</w:t>
      </w:r>
      <w:r w:rsidR="00295EC3">
        <w:rPr>
          <w:b/>
          <w:bCs/>
          <w:sz w:val="28"/>
          <w:szCs w:val="28"/>
        </w:rPr>
        <w:t>6</w:t>
      </w:r>
    </w:p>
    <w:tbl>
      <w:tblPr>
        <w:tblStyle w:val="Mriekatabuky"/>
        <w:tblpPr w:leftFromText="141" w:rightFromText="141" w:vertAnchor="page" w:horzAnchor="margin" w:tblpY="2446"/>
        <w:tblW w:w="0" w:type="auto"/>
        <w:tblLook w:val="04A0" w:firstRow="1" w:lastRow="0" w:firstColumn="1" w:lastColumn="0" w:noHBand="0" w:noVBand="1"/>
      </w:tblPr>
      <w:tblGrid>
        <w:gridCol w:w="3013"/>
        <w:gridCol w:w="3023"/>
        <w:gridCol w:w="3026"/>
      </w:tblGrid>
      <w:tr w:rsidR="00295EC3" w:rsidRPr="00204396" w14:paraId="1FD9679D" w14:textId="77777777" w:rsidTr="00295EC3">
        <w:tc>
          <w:tcPr>
            <w:tcW w:w="3013" w:type="dxa"/>
          </w:tcPr>
          <w:p w14:paraId="41565EA2" w14:textId="77777777" w:rsidR="00833A37" w:rsidRPr="00204396" w:rsidRDefault="00833A37" w:rsidP="00833A3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04396">
              <w:rPr>
                <w:b/>
                <w:bCs/>
                <w:sz w:val="28"/>
                <w:szCs w:val="28"/>
              </w:rPr>
              <w:t>Dátum</w:t>
            </w:r>
          </w:p>
        </w:tc>
        <w:tc>
          <w:tcPr>
            <w:tcW w:w="3023" w:type="dxa"/>
          </w:tcPr>
          <w:p w14:paraId="29794FE9" w14:textId="77777777" w:rsidR="00833A37" w:rsidRPr="00204396" w:rsidRDefault="00833A37" w:rsidP="00833A3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04396">
              <w:rPr>
                <w:b/>
                <w:bCs/>
                <w:sz w:val="28"/>
                <w:szCs w:val="28"/>
              </w:rPr>
              <w:t>Názov podujatia</w:t>
            </w:r>
          </w:p>
        </w:tc>
        <w:tc>
          <w:tcPr>
            <w:tcW w:w="3026" w:type="dxa"/>
          </w:tcPr>
          <w:p w14:paraId="2DFB6188" w14:textId="77777777" w:rsidR="00833A37" w:rsidRPr="00204396" w:rsidRDefault="00833A37" w:rsidP="00833A3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04396">
              <w:rPr>
                <w:b/>
                <w:bCs/>
                <w:sz w:val="28"/>
                <w:szCs w:val="28"/>
              </w:rPr>
              <w:t>Organizátor</w:t>
            </w:r>
          </w:p>
        </w:tc>
      </w:tr>
      <w:tr w:rsidR="00295EC3" w:rsidRPr="00204396" w14:paraId="7028EF15" w14:textId="77777777" w:rsidTr="00295EC3">
        <w:tc>
          <w:tcPr>
            <w:tcW w:w="3013" w:type="dxa"/>
          </w:tcPr>
          <w:p w14:paraId="7268B744" w14:textId="6511336A" w:rsidR="00833A37" w:rsidRPr="00204396" w:rsidRDefault="00295EC3" w:rsidP="00833A37">
            <w:pPr>
              <w:spacing w:line="276" w:lineRule="auto"/>
              <w:jc w:val="center"/>
            </w:pPr>
            <w:r>
              <w:t>07</w:t>
            </w:r>
            <w:r w:rsidR="00833A37" w:rsidRPr="00204396">
              <w:t>.0</w:t>
            </w:r>
            <w:r>
              <w:t>2</w:t>
            </w:r>
            <w:r w:rsidR="00833A37" w:rsidRPr="00204396">
              <w:t>.202</w:t>
            </w:r>
            <w:r>
              <w:t>6</w:t>
            </w:r>
          </w:p>
        </w:tc>
        <w:tc>
          <w:tcPr>
            <w:tcW w:w="3023" w:type="dxa"/>
          </w:tcPr>
          <w:p w14:paraId="364BA59D" w14:textId="4A065C57" w:rsidR="00833A37" w:rsidRPr="00204396" w:rsidRDefault="00295EC3" w:rsidP="00833A37">
            <w:pPr>
              <w:spacing w:line="276" w:lineRule="auto"/>
              <w:jc w:val="center"/>
            </w:pPr>
            <w:r>
              <w:t>Fašiangová zábava</w:t>
            </w:r>
          </w:p>
        </w:tc>
        <w:tc>
          <w:tcPr>
            <w:tcW w:w="3026" w:type="dxa"/>
          </w:tcPr>
          <w:p w14:paraId="0F1D3FE5" w14:textId="77777777" w:rsidR="00833A37" w:rsidRPr="00204396" w:rsidRDefault="00833A37" w:rsidP="00833A37">
            <w:pPr>
              <w:spacing w:line="276" w:lineRule="auto"/>
              <w:jc w:val="center"/>
            </w:pPr>
            <w:r w:rsidRPr="00204396">
              <w:t>Obec Poľný Kesov</w:t>
            </w:r>
          </w:p>
        </w:tc>
      </w:tr>
      <w:tr w:rsidR="00295EC3" w:rsidRPr="00204396" w14:paraId="784BD1AB" w14:textId="77777777" w:rsidTr="00295EC3">
        <w:tc>
          <w:tcPr>
            <w:tcW w:w="3013" w:type="dxa"/>
          </w:tcPr>
          <w:p w14:paraId="6D68EFFD" w14:textId="6C0FAE7C" w:rsidR="00833A37" w:rsidRPr="00204396" w:rsidRDefault="00833A37" w:rsidP="00833A37">
            <w:pPr>
              <w:spacing w:line="276" w:lineRule="auto"/>
              <w:jc w:val="center"/>
            </w:pPr>
            <w:r w:rsidRPr="00204396">
              <w:t>0</w:t>
            </w:r>
            <w:r w:rsidR="00295EC3">
              <w:t>8</w:t>
            </w:r>
            <w:r w:rsidRPr="00204396">
              <w:t>.02.202</w:t>
            </w:r>
            <w:r w:rsidR="00295EC3">
              <w:t>6</w:t>
            </w:r>
          </w:p>
        </w:tc>
        <w:tc>
          <w:tcPr>
            <w:tcW w:w="3023" w:type="dxa"/>
          </w:tcPr>
          <w:p w14:paraId="6DCBA462" w14:textId="3A2B3DA9" w:rsidR="00833A37" w:rsidRPr="00204396" w:rsidRDefault="00295EC3" w:rsidP="00833A37">
            <w:pPr>
              <w:spacing w:line="276" w:lineRule="auto"/>
              <w:jc w:val="center"/>
            </w:pPr>
            <w:r>
              <w:t>Detský karneval</w:t>
            </w:r>
          </w:p>
        </w:tc>
        <w:tc>
          <w:tcPr>
            <w:tcW w:w="3026" w:type="dxa"/>
          </w:tcPr>
          <w:p w14:paraId="386E3DF6" w14:textId="77777777" w:rsidR="00833A37" w:rsidRPr="00204396" w:rsidRDefault="00833A37" w:rsidP="00833A37">
            <w:pPr>
              <w:spacing w:line="276" w:lineRule="auto"/>
              <w:jc w:val="center"/>
            </w:pPr>
            <w:r w:rsidRPr="00204396">
              <w:t>Obec Poľný Kesov</w:t>
            </w:r>
          </w:p>
        </w:tc>
      </w:tr>
      <w:tr w:rsidR="00295EC3" w:rsidRPr="00204396" w14:paraId="70B87761" w14:textId="77777777" w:rsidTr="00295EC3">
        <w:trPr>
          <w:trHeight w:val="585"/>
        </w:trPr>
        <w:tc>
          <w:tcPr>
            <w:tcW w:w="3013" w:type="dxa"/>
          </w:tcPr>
          <w:p w14:paraId="0FB77C05" w14:textId="27C1C754" w:rsidR="00833A37" w:rsidRPr="00204396" w:rsidRDefault="00295EC3" w:rsidP="00833A37">
            <w:pPr>
              <w:spacing w:line="276" w:lineRule="auto"/>
              <w:jc w:val="center"/>
            </w:pPr>
            <w:r>
              <w:t xml:space="preserve"> 14</w:t>
            </w:r>
            <w:r w:rsidR="00833A37" w:rsidRPr="00204396">
              <w:t>.02.202</w:t>
            </w:r>
            <w:r>
              <w:t>6</w:t>
            </w:r>
          </w:p>
        </w:tc>
        <w:tc>
          <w:tcPr>
            <w:tcW w:w="3023" w:type="dxa"/>
          </w:tcPr>
          <w:p w14:paraId="0D1D78B4" w14:textId="3F13E18D" w:rsidR="00833A37" w:rsidRPr="00204396" w:rsidRDefault="00295EC3" w:rsidP="00833A37">
            <w:pPr>
              <w:spacing w:line="276" w:lineRule="auto"/>
              <w:jc w:val="center"/>
            </w:pPr>
            <w:r>
              <w:t>11</w:t>
            </w:r>
            <w:r w:rsidR="00833A37" w:rsidRPr="00204396">
              <w:t>.</w:t>
            </w:r>
            <w:r>
              <w:t xml:space="preserve"> ročník</w:t>
            </w:r>
            <w:r w:rsidR="00833A37" w:rsidRPr="00204396">
              <w:t xml:space="preserve"> poľovnícky ples</w:t>
            </w:r>
          </w:p>
        </w:tc>
        <w:tc>
          <w:tcPr>
            <w:tcW w:w="3026" w:type="dxa"/>
          </w:tcPr>
          <w:p w14:paraId="3EAC3D4D" w14:textId="77777777" w:rsidR="00833A37" w:rsidRPr="00204396" w:rsidRDefault="00833A37" w:rsidP="00833A37">
            <w:pPr>
              <w:spacing w:line="276" w:lineRule="auto"/>
              <w:jc w:val="center"/>
            </w:pPr>
            <w:r w:rsidRPr="00204396">
              <w:t>Poľovnícke združenie Breza Poľný Kesov</w:t>
            </w:r>
          </w:p>
        </w:tc>
      </w:tr>
      <w:tr w:rsidR="00295EC3" w:rsidRPr="00204396" w14:paraId="01F938DB" w14:textId="77777777" w:rsidTr="00295EC3">
        <w:trPr>
          <w:trHeight w:val="212"/>
        </w:trPr>
        <w:tc>
          <w:tcPr>
            <w:tcW w:w="3013" w:type="dxa"/>
          </w:tcPr>
          <w:p w14:paraId="6FC8BE38" w14:textId="5894B4CF" w:rsidR="00833A37" w:rsidRPr="00204396" w:rsidRDefault="00833A37" w:rsidP="00833A37">
            <w:pPr>
              <w:spacing w:line="276" w:lineRule="auto"/>
              <w:jc w:val="center"/>
            </w:pPr>
            <w:r w:rsidRPr="00204396">
              <w:t>2</w:t>
            </w:r>
            <w:r w:rsidR="00295EC3">
              <w:t>8</w:t>
            </w:r>
            <w:r w:rsidRPr="00204396">
              <w:t>.</w:t>
            </w:r>
            <w:r w:rsidR="00295EC3">
              <w:t>02.</w:t>
            </w:r>
            <w:r w:rsidRPr="00204396">
              <w:t>202</w:t>
            </w:r>
            <w:r w:rsidR="00295EC3">
              <w:t>6</w:t>
            </w:r>
          </w:p>
        </w:tc>
        <w:tc>
          <w:tcPr>
            <w:tcW w:w="3023" w:type="dxa"/>
          </w:tcPr>
          <w:p w14:paraId="03365F76" w14:textId="3E2842D1" w:rsidR="00833A37" w:rsidRPr="00204396" w:rsidRDefault="00295EC3" w:rsidP="00833A37">
            <w:pPr>
              <w:spacing w:line="276" w:lineRule="auto"/>
              <w:jc w:val="center"/>
            </w:pPr>
            <w:r>
              <w:t>Súkromná akcia</w:t>
            </w:r>
          </w:p>
        </w:tc>
        <w:tc>
          <w:tcPr>
            <w:tcW w:w="3026" w:type="dxa"/>
          </w:tcPr>
          <w:p w14:paraId="57F8E1BF" w14:textId="29981369" w:rsidR="00833A37" w:rsidRPr="00204396" w:rsidRDefault="00833A37" w:rsidP="00833A37">
            <w:pPr>
              <w:spacing w:line="276" w:lineRule="auto"/>
              <w:jc w:val="center"/>
            </w:pPr>
          </w:p>
        </w:tc>
      </w:tr>
      <w:tr w:rsidR="00295EC3" w:rsidRPr="00204396" w14:paraId="35CF0283" w14:textId="77777777" w:rsidTr="00295EC3">
        <w:trPr>
          <w:trHeight w:val="435"/>
        </w:trPr>
        <w:tc>
          <w:tcPr>
            <w:tcW w:w="3013" w:type="dxa"/>
          </w:tcPr>
          <w:p w14:paraId="5106D338" w14:textId="23818CCE" w:rsidR="00833A37" w:rsidRPr="00204396" w:rsidRDefault="00295EC3" w:rsidP="00833A37">
            <w:pPr>
              <w:spacing w:line="276" w:lineRule="auto"/>
              <w:jc w:val="center"/>
            </w:pPr>
            <w:r w:rsidRPr="00204396">
              <w:t>2</w:t>
            </w:r>
            <w:r>
              <w:t>8</w:t>
            </w:r>
            <w:r w:rsidRPr="00204396">
              <w:t>.</w:t>
            </w:r>
            <w:r>
              <w:t>03.2026 alebo 28.03.</w:t>
            </w:r>
            <w:r w:rsidRPr="00204396">
              <w:t>202</w:t>
            </w:r>
            <w:r>
              <w:t>6</w:t>
            </w:r>
            <w:r w:rsidR="00A82A6B">
              <w:t xml:space="preserve"> (podľa počasia)</w:t>
            </w:r>
          </w:p>
        </w:tc>
        <w:tc>
          <w:tcPr>
            <w:tcW w:w="3023" w:type="dxa"/>
          </w:tcPr>
          <w:p w14:paraId="0DE1E4E4" w14:textId="0D5B0894" w:rsidR="00833A37" w:rsidRPr="00204396" w:rsidRDefault="00295EC3" w:rsidP="00833A37">
            <w:pPr>
              <w:spacing w:line="276" w:lineRule="auto"/>
              <w:jc w:val="center"/>
            </w:pPr>
            <w:r w:rsidRPr="00204396">
              <w:t xml:space="preserve">Hľadanie veľkonočných vajíčok </w:t>
            </w:r>
          </w:p>
        </w:tc>
        <w:tc>
          <w:tcPr>
            <w:tcW w:w="3026" w:type="dxa"/>
          </w:tcPr>
          <w:p w14:paraId="2E16A545" w14:textId="2593ECD2" w:rsidR="00833A37" w:rsidRPr="00204396" w:rsidRDefault="00295EC3" w:rsidP="00833A37">
            <w:pPr>
              <w:spacing w:line="276" w:lineRule="auto"/>
              <w:jc w:val="center"/>
            </w:pPr>
            <w:r>
              <w:t>Obec Poľný Kesov</w:t>
            </w:r>
          </w:p>
        </w:tc>
      </w:tr>
      <w:tr w:rsidR="00295EC3" w:rsidRPr="00204396" w14:paraId="7CD2D57E" w14:textId="77777777" w:rsidTr="00295EC3">
        <w:trPr>
          <w:trHeight w:val="255"/>
        </w:trPr>
        <w:tc>
          <w:tcPr>
            <w:tcW w:w="3013" w:type="dxa"/>
          </w:tcPr>
          <w:p w14:paraId="61A02924" w14:textId="26D67109" w:rsidR="00833A37" w:rsidRPr="00204396" w:rsidRDefault="00833A37" w:rsidP="00833A37">
            <w:pPr>
              <w:spacing w:line="276" w:lineRule="auto"/>
              <w:jc w:val="center"/>
            </w:pPr>
            <w:r w:rsidRPr="00204396">
              <w:t>1</w:t>
            </w:r>
            <w:r w:rsidR="00295EC3">
              <w:t>0</w:t>
            </w:r>
            <w:r w:rsidRPr="00204396">
              <w:t>.05.202</w:t>
            </w:r>
            <w:r w:rsidR="00295EC3">
              <w:t>6</w:t>
            </w:r>
          </w:p>
        </w:tc>
        <w:tc>
          <w:tcPr>
            <w:tcW w:w="3023" w:type="dxa"/>
          </w:tcPr>
          <w:p w14:paraId="585723D7" w14:textId="77777777" w:rsidR="00833A37" w:rsidRPr="00204396" w:rsidRDefault="00833A37" w:rsidP="00833A37">
            <w:pPr>
              <w:spacing w:line="276" w:lineRule="auto"/>
              <w:jc w:val="center"/>
            </w:pPr>
            <w:r w:rsidRPr="00204396">
              <w:t>Deň matiek</w:t>
            </w:r>
          </w:p>
        </w:tc>
        <w:tc>
          <w:tcPr>
            <w:tcW w:w="3026" w:type="dxa"/>
          </w:tcPr>
          <w:p w14:paraId="2206E02D" w14:textId="77777777" w:rsidR="00833A37" w:rsidRPr="00204396" w:rsidRDefault="00833A37" w:rsidP="00833A37">
            <w:pPr>
              <w:spacing w:line="276" w:lineRule="auto"/>
              <w:jc w:val="center"/>
            </w:pPr>
            <w:r w:rsidRPr="00204396">
              <w:t>Obec Poľný Kesov</w:t>
            </w:r>
          </w:p>
        </w:tc>
      </w:tr>
      <w:tr w:rsidR="00295EC3" w:rsidRPr="00204396" w14:paraId="79CD23EE" w14:textId="77777777" w:rsidTr="00295EC3">
        <w:trPr>
          <w:trHeight w:val="260"/>
        </w:trPr>
        <w:tc>
          <w:tcPr>
            <w:tcW w:w="3013" w:type="dxa"/>
          </w:tcPr>
          <w:p w14:paraId="3F5536FD" w14:textId="246A1F77" w:rsidR="00833A37" w:rsidRPr="00204396" w:rsidRDefault="00833A37" w:rsidP="00833A37">
            <w:pPr>
              <w:spacing w:line="276" w:lineRule="auto"/>
              <w:jc w:val="center"/>
            </w:pPr>
            <w:r w:rsidRPr="00204396">
              <w:t>1</w:t>
            </w:r>
            <w:r w:rsidR="00295EC3">
              <w:t>6</w:t>
            </w:r>
            <w:r w:rsidRPr="00204396">
              <w:t>.05.202</w:t>
            </w:r>
            <w:r w:rsidR="00295EC3">
              <w:t>6</w:t>
            </w:r>
          </w:p>
        </w:tc>
        <w:tc>
          <w:tcPr>
            <w:tcW w:w="3023" w:type="dxa"/>
          </w:tcPr>
          <w:p w14:paraId="432B5742" w14:textId="54BEA1E9" w:rsidR="00833A37" w:rsidRPr="00204396" w:rsidRDefault="00295EC3" w:rsidP="00833A37">
            <w:pPr>
              <w:spacing w:line="276" w:lineRule="auto"/>
              <w:jc w:val="center"/>
            </w:pPr>
            <w:r>
              <w:t>Súkromná akcia</w:t>
            </w:r>
          </w:p>
        </w:tc>
        <w:tc>
          <w:tcPr>
            <w:tcW w:w="3026" w:type="dxa"/>
          </w:tcPr>
          <w:p w14:paraId="70BF6686" w14:textId="30564B3A" w:rsidR="00833A37" w:rsidRPr="00204396" w:rsidRDefault="00833A37" w:rsidP="00833A37">
            <w:pPr>
              <w:spacing w:line="276" w:lineRule="auto"/>
              <w:jc w:val="center"/>
            </w:pPr>
          </w:p>
        </w:tc>
      </w:tr>
      <w:tr w:rsidR="00295EC3" w:rsidRPr="00204396" w14:paraId="65753877" w14:textId="77777777" w:rsidTr="00295EC3">
        <w:trPr>
          <w:trHeight w:val="360"/>
        </w:trPr>
        <w:tc>
          <w:tcPr>
            <w:tcW w:w="3013" w:type="dxa"/>
          </w:tcPr>
          <w:p w14:paraId="4DE8480A" w14:textId="3648E6C6" w:rsidR="00833A37" w:rsidRPr="00204396" w:rsidRDefault="00833A37" w:rsidP="00833A37">
            <w:pPr>
              <w:spacing w:line="276" w:lineRule="auto"/>
              <w:jc w:val="center"/>
            </w:pPr>
            <w:r w:rsidRPr="00204396">
              <w:t>0</w:t>
            </w:r>
            <w:r w:rsidR="00295EC3">
              <w:t>6</w:t>
            </w:r>
            <w:r w:rsidRPr="00204396">
              <w:t>.06.202</w:t>
            </w:r>
            <w:r w:rsidR="00295EC3">
              <w:t>6</w:t>
            </w:r>
          </w:p>
        </w:tc>
        <w:tc>
          <w:tcPr>
            <w:tcW w:w="3023" w:type="dxa"/>
          </w:tcPr>
          <w:p w14:paraId="632074BB" w14:textId="77777777" w:rsidR="00833A37" w:rsidRPr="00204396" w:rsidRDefault="00833A37" w:rsidP="00833A37">
            <w:pPr>
              <w:spacing w:line="276" w:lineRule="auto"/>
              <w:jc w:val="center"/>
            </w:pPr>
            <w:r w:rsidRPr="00204396">
              <w:t>Deň detí</w:t>
            </w:r>
          </w:p>
        </w:tc>
        <w:tc>
          <w:tcPr>
            <w:tcW w:w="3026" w:type="dxa"/>
          </w:tcPr>
          <w:p w14:paraId="6F2B269D" w14:textId="77777777" w:rsidR="00833A37" w:rsidRPr="00204396" w:rsidRDefault="00833A37" w:rsidP="00833A37">
            <w:pPr>
              <w:spacing w:line="276" w:lineRule="auto"/>
              <w:jc w:val="center"/>
            </w:pPr>
            <w:r w:rsidRPr="00204396">
              <w:t>Obec Poľný Kesov</w:t>
            </w:r>
          </w:p>
        </w:tc>
      </w:tr>
      <w:tr w:rsidR="00295EC3" w:rsidRPr="00204396" w14:paraId="3A93B315" w14:textId="77777777" w:rsidTr="00295EC3">
        <w:trPr>
          <w:trHeight w:val="360"/>
        </w:trPr>
        <w:tc>
          <w:tcPr>
            <w:tcW w:w="3013" w:type="dxa"/>
          </w:tcPr>
          <w:p w14:paraId="5D040891" w14:textId="2F5B77F2" w:rsidR="00833A37" w:rsidRPr="00204396" w:rsidRDefault="008A5E7A" w:rsidP="00833A37">
            <w:pPr>
              <w:spacing w:line="276" w:lineRule="auto"/>
              <w:jc w:val="center"/>
            </w:pPr>
            <w:r>
              <w:t>27</w:t>
            </w:r>
            <w:r w:rsidR="00833A37" w:rsidRPr="00204396">
              <w:t>.06.202</w:t>
            </w:r>
            <w:r w:rsidR="00295EC3">
              <w:t>6</w:t>
            </w:r>
          </w:p>
        </w:tc>
        <w:tc>
          <w:tcPr>
            <w:tcW w:w="3023" w:type="dxa"/>
          </w:tcPr>
          <w:p w14:paraId="7EC98C9F" w14:textId="77777777" w:rsidR="00833A37" w:rsidRPr="00204396" w:rsidRDefault="00833A37" w:rsidP="00833A37">
            <w:pPr>
              <w:spacing w:line="276" w:lineRule="auto"/>
              <w:jc w:val="center"/>
            </w:pPr>
            <w:r w:rsidRPr="00204396">
              <w:t>Otvorenie leta</w:t>
            </w:r>
          </w:p>
        </w:tc>
        <w:tc>
          <w:tcPr>
            <w:tcW w:w="3026" w:type="dxa"/>
          </w:tcPr>
          <w:p w14:paraId="1524A9D3" w14:textId="77777777" w:rsidR="00833A37" w:rsidRPr="00204396" w:rsidRDefault="00833A37" w:rsidP="00833A37">
            <w:pPr>
              <w:spacing w:line="276" w:lineRule="auto"/>
              <w:jc w:val="center"/>
            </w:pPr>
            <w:r w:rsidRPr="00204396">
              <w:t>Obec Poľný Kesov</w:t>
            </w:r>
          </w:p>
        </w:tc>
      </w:tr>
      <w:tr w:rsidR="007A69A1" w:rsidRPr="00204396" w14:paraId="3BB2BF98" w14:textId="77777777" w:rsidTr="00295EC3">
        <w:trPr>
          <w:trHeight w:val="360"/>
        </w:trPr>
        <w:tc>
          <w:tcPr>
            <w:tcW w:w="3013" w:type="dxa"/>
          </w:tcPr>
          <w:p w14:paraId="015F09A8" w14:textId="7A4504C7" w:rsidR="007A69A1" w:rsidRDefault="007A69A1" w:rsidP="00833A37">
            <w:pPr>
              <w:spacing w:line="276" w:lineRule="auto"/>
              <w:jc w:val="center"/>
            </w:pPr>
            <w:r>
              <w:t>08.08.2026</w:t>
            </w:r>
          </w:p>
        </w:tc>
        <w:tc>
          <w:tcPr>
            <w:tcW w:w="3023" w:type="dxa"/>
          </w:tcPr>
          <w:p w14:paraId="36022402" w14:textId="0E34B9C7" w:rsidR="007A69A1" w:rsidRDefault="007A69A1" w:rsidP="00833A37">
            <w:pPr>
              <w:spacing w:line="276" w:lineRule="auto"/>
              <w:jc w:val="center"/>
            </w:pPr>
            <w:r>
              <w:t>Súkromná akcia</w:t>
            </w:r>
          </w:p>
        </w:tc>
        <w:tc>
          <w:tcPr>
            <w:tcW w:w="3026" w:type="dxa"/>
          </w:tcPr>
          <w:p w14:paraId="0B2C407D" w14:textId="77777777" w:rsidR="007A69A1" w:rsidRDefault="007A69A1" w:rsidP="00833A37">
            <w:pPr>
              <w:spacing w:line="276" w:lineRule="auto"/>
              <w:jc w:val="center"/>
            </w:pPr>
          </w:p>
        </w:tc>
      </w:tr>
      <w:tr w:rsidR="008A5E7A" w:rsidRPr="00204396" w14:paraId="77A08CBC" w14:textId="77777777" w:rsidTr="00295EC3">
        <w:trPr>
          <w:trHeight w:val="360"/>
        </w:trPr>
        <w:tc>
          <w:tcPr>
            <w:tcW w:w="3013" w:type="dxa"/>
          </w:tcPr>
          <w:p w14:paraId="00A515FE" w14:textId="6EEB5392" w:rsidR="008A5E7A" w:rsidRDefault="008A5E7A" w:rsidP="00833A37">
            <w:pPr>
              <w:spacing w:line="276" w:lineRule="auto"/>
              <w:jc w:val="center"/>
            </w:pPr>
            <w:r>
              <w:t>10.10.2026</w:t>
            </w:r>
          </w:p>
        </w:tc>
        <w:tc>
          <w:tcPr>
            <w:tcW w:w="3023" w:type="dxa"/>
          </w:tcPr>
          <w:p w14:paraId="584955EA" w14:textId="29A15312" w:rsidR="008A5E7A" w:rsidRPr="00204396" w:rsidRDefault="008A5E7A" w:rsidP="00833A37">
            <w:pPr>
              <w:spacing w:line="276" w:lineRule="auto"/>
              <w:jc w:val="center"/>
            </w:pPr>
            <w:r>
              <w:t>Predvolebný míting</w:t>
            </w:r>
          </w:p>
        </w:tc>
        <w:tc>
          <w:tcPr>
            <w:tcW w:w="3026" w:type="dxa"/>
          </w:tcPr>
          <w:p w14:paraId="1071C508" w14:textId="4AD2A367" w:rsidR="008A5E7A" w:rsidRPr="00204396" w:rsidRDefault="008A5E7A" w:rsidP="00833A37">
            <w:pPr>
              <w:spacing w:line="276" w:lineRule="auto"/>
              <w:jc w:val="center"/>
            </w:pPr>
            <w:r>
              <w:t>Ing. Tomáš Olšanský</w:t>
            </w:r>
          </w:p>
        </w:tc>
      </w:tr>
    </w:tbl>
    <w:p w14:paraId="29079D67" w14:textId="77777777" w:rsidR="00833A37" w:rsidRDefault="00833A37" w:rsidP="00833A37">
      <w:pPr>
        <w:spacing w:line="276" w:lineRule="auto"/>
        <w:rPr>
          <w:b/>
          <w:bCs/>
          <w:color w:val="2F5496"/>
          <w:sz w:val="28"/>
          <w:szCs w:val="28"/>
        </w:rPr>
      </w:pPr>
    </w:p>
    <w:p w14:paraId="242E4931" w14:textId="77777777" w:rsidR="00833A37" w:rsidRDefault="00833A37" w:rsidP="00833A37">
      <w:pPr>
        <w:spacing w:line="276" w:lineRule="auto"/>
        <w:rPr>
          <w:b/>
          <w:bCs/>
          <w:color w:val="2F5496"/>
          <w:sz w:val="28"/>
          <w:szCs w:val="28"/>
        </w:rPr>
      </w:pPr>
    </w:p>
    <w:p w14:paraId="1EBAAF4D" w14:textId="77777777" w:rsidR="00833A37" w:rsidRDefault="00833A37" w:rsidP="00833A37">
      <w:pPr>
        <w:spacing w:line="276" w:lineRule="auto"/>
        <w:jc w:val="center"/>
        <w:rPr>
          <w:b/>
          <w:bCs/>
          <w:color w:val="2F5496"/>
          <w:sz w:val="28"/>
          <w:szCs w:val="28"/>
        </w:rPr>
      </w:pPr>
    </w:p>
    <w:p w14:paraId="532FD44C" w14:textId="77777777" w:rsidR="00833A37" w:rsidRDefault="00833A37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p w14:paraId="32B9B534" w14:textId="77777777" w:rsidR="00833A37" w:rsidRDefault="00833A37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p w14:paraId="7848CCF1" w14:textId="77777777" w:rsidR="00833A37" w:rsidRDefault="00833A37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p w14:paraId="2B134747" w14:textId="77777777" w:rsidR="00833A37" w:rsidRDefault="00833A37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p w14:paraId="727F066A" w14:textId="77777777" w:rsidR="00833A37" w:rsidRDefault="00833A37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p w14:paraId="6CF047E4" w14:textId="77777777" w:rsidR="00833A37" w:rsidRDefault="00833A37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p w14:paraId="71D8C6AC" w14:textId="77777777" w:rsidR="00833A37" w:rsidRDefault="00833A37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p w14:paraId="7481AA6C" w14:textId="77777777" w:rsidR="00A82A6B" w:rsidRDefault="00A82A6B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p w14:paraId="4FCF17CD" w14:textId="77777777" w:rsidR="00A82A6B" w:rsidRDefault="00A82A6B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p w14:paraId="2A29B0D8" w14:textId="77777777" w:rsidR="00A82A6B" w:rsidRDefault="00A82A6B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p w14:paraId="625BD20D" w14:textId="77777777" w:rsidR="00A82A6B" w:rsidRDefault="00A82A6B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p w14:paraId="5622AA82" w14:textId="77777777" w:rsidR="00A82A6B" w:rsidRDefault="00A82A6B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p w14:paraId="6BBE6516" w14:textId="77777777" w:rsidR="00A82A6B" w:rsidRDefault="00A82A6B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p w14:paraId="5902DF53" w14:textId="1DB54410" w:rsidR="00833A37" w:rsidRPr="00204396" w:rsidRDefault="00833A37" w:rsidP="00833A37">
      <w:pPr>
        <w:spacing w:line="480" w:lineRule="auto"/>
        <w:jc w:val="center"/>
        <w:rPr>
          <w:b/>
          <w:bCs/>
          <w:sz w:val="28"/>
          <w:szCs w:val="28"/>
        </w:rPr>
      </w:pPr>
      <w:bookmarkStart w:id="0" w:name="_GoBack"/>
      <w:r w:rsidRPr="00204396">
        <w:rPr>
          <w:b/>
          <w:bCs/>
          <w:sz w:val="28"/>
          <w:szCs w:val="28"/>
        </w:rPr>
        <w:t xml:space="preserve">Harmonogram </w:t>
      </w:r>
      <w:r>
        <w:rPr>
          <w:b/>
          <w:bCs/>
          <w:sz w:val="28"/>
          <w:szCs w:val="28"/>
        </w:rPr>
        <w:t>kultúrno-spoločenských podujatí</w:t>
      </w:r>
      <w:r w:rsidR="00295EC3">
        <w:rPr>
          <w:b/>
          <w:bCs/>
          <w:sz w:val="28"/>
          <w:szCs w:val="28"/>
        </w:rPr>
        <w:t xml:space="preserve"> obce</w:t>
      </w:r>
      <w:r>
        <w:rPr>
          <w:b/>
          <w:bCs/>
          <w:sz w:val="28"/>
          <w:szCs w:val="28"/>
        </w:rPr>
        <w:t xml:space="preserve"> na rok 202</w:t>
      </w:r>
      <w:r w:rsidR="00295EC3">
        <w:rPr>
          <w:b/>
          <w:bCs/>
          <w:sz w:val="28"/>
          <w:szCs w:val="28"/>
        </w:rPr>
        <w:t>6</w:t>
      </w:r>
    </w:p>
    <w:tbl>
      <w:tblPr>
        <w:tblStyle w:val="Mriekatabuky"/>
        <w:tblpPr w:leftFromText="141" w:rightFromText="141" w:vertAnchor="page" w:horzAnchor="margin" w:tblpY="2446"/>
        <w:tblW w:w="0" w:type="auto"/>
        <w:tblLook w:val="04A0" w:firstRow="1" w:lastRow="0" w:firstColumn="1" w:lastColumn="0" w:noHBand="0" w:noVBand="1"/>
      </w:tblPr>
      <w:tblGrid>
        <w:gridCol w:w="3010"/>
        <w:gridCol w:w="3028"/>
        <w:gridCol w:w="3024"/>
      </w:tblGrid>
      <w:tr w:rsidR="00833A37" w:rsidRPr="00204396" w14:paraId="295D7A6D" w14:textId="77777777" w:rsidTr="00295EC3">
        <w:trPr>
          <w:trHeight w:val="132"/>
        </w:trPr>
        <w:tc>
          <w:tcPr>
            <w:tcW w:w="3010" w:type="dxa"/>
          </w:tcPr>
          <w:p w14:paraId="5E3E69C3" w14:textId="77777777" w:rsidR="00833A37" w:rsidRPr="00204396" w:rsidRDefault="00833A37" w:rsidP="007F3448">
            <w:pPr>
              <w:spacing w:line="480" w:lineRule="auto"/>
              <w:jc w:val="center"/>
              <w:rPr>
                <w:b/>
                <w:bCs/>
                <w:sz w:val="28"/>
                <w:szCs w:val="28"/>
              </w:rPr>
            </w:pPr>
            <w:r w:rsidRPr="00204396">
              <w:rPr>
                <w:b/>
                <w:bCs/>
                <w:sz w:val="28"/>
                <w:szCs w:val="28"/>
              </w:rPr>
              <w:t>Dátum</w:t>
            </w:r>
          </w:p>
        </w:tc>
        <w:tc>
          <w:tcPr>
            <w:tcW w:w="3028" w:type="dxa"/>
          </w:tcPr>
          <w:p w14:paraId="1B6C4C49" w14:textId="77777777" w:rsidR="00833A37" w:rsidRPr="00204396" w:rsidRDefault="00833A37" w:rsidP="007F3448">
            <w:pPr>
              <w:spacing w:line="480" w:lineRule="auto"/>
              <w:jc w:val="center"/>
              <w:rPr>
                <w:b/>
                <w:bCs/>
                <w:sz w:val="28"/>
                <w:szCs w:val="28"/>
              </w:rPr>
            </w:pPr>
            <w:r w:rsidRPr="00204396">
              <w:rPr>
                <w:b/>
                <w:bCs/>
                <w:sz w:val="28"/>
                <w:szCs w:val="28"/>
              </w:rPr>
              <w:t>Názov podujatia</w:t>
            </w:r>
          </w:p>
        </w:tc>
        <w:tc>
          <w:tcPr>
            <w:tcW w:w="3024" w:type="dxa"/>
          </w:tcPr>
          <w:p w14:paraId="24B75C52" w14:textId="77777777" w:rsidR="00833A37" w:rsidRPr="00204396" w:rsidRDefault="00833A37" w:rsidP="007F3448">
            <w:pPr>
              <w:spacing w:line="480" w:lineRule="auto"/>
              <w:jc w:val="center"/>
              <w:rPr>
                <w:b/>
                <w:bCs/>
                <w:sz w:val="28"/>
                <w:szCs w:val="28"/>
              </w:rPr>
            </w:pPr>
            <w:r w:rsidRPr="00204396">
              <w:rPr>
                <w:b/>
                <w:bCs/>
                <w:sz w:val="28"/>
                <w:szCs w:val="28"/>
              </w:rPr>
              <w:t>Organizátor</w:t>
            </w:r>
          </w:p>
        </w:tc>
      </w:tr>
      <w:tr w:rsidR="00833A37" w:rsidRPr="00204396" w14:paraId="553B2E2C" w14:textId="77777777" w:rsidTr="00295EC3">
        <w:trPr>
          <w:trHeight w:val="525"/>
        </w:trPr>
        <w:tc>
          <w:tcPr>
            <w:tcW w:w="3010" w:type="dxa"/>
          </w:tcPr>
          <w:p w14:paraId="5948AAD4" w14:textId="7A9E3069" w:rsidR="00833A37" w:rsidRDefault="00295EC3" w:rsidP="007F3448">
            <w:pPr>
              <w:spacing w:line="276" w:lineRule="auto"/>
              <w:jc w:val="center"/>
            </w:pPr>
            <w:r>
              <w:t>07</w:t>
            </w:r>
            <w:r w:rsidR="00833A37" w:rsidRPr="00204396">
              <w:t>.0</w:t>
            </w:r>
            <w:r>
              <w:t>2</w:t>
            </w:r>
            <w:r w:rsidR="00833A37" w:rsidRPr="00204396">
              <w:t>.202</w:t>
            </w:r>
            <w:r>
              <w:t>6</w:t>
            </w:r>
          </w:p>
        </w:tc>
        <w:tc>
          <w:tcPr>
            <w:tcW w:w="3028" w:type="dxa"/>
          </w:tcPr>
          <w:p w14:paraId="53CE6FB1" w14:textId="04704CA0" w:rsidR="00833A37" w:rsidRDefault="00295EC3" w:rsidP="007F3448">
            <w:pPr>
              <w:spacing w:line="276" w:lineRule="auto"/>
              <w:jc w:val="center"/>
            </w:pPr>
            <w:r>
              <w:t>Fašiangová zábava</w:t>
            </w:r>
          </w:p>
        </w:tc>
        <w:tc>
          <w:tcPr>
            <w:tcW w:w="3024" w:type="dxa"/>
          </w:tcPr>
          <w:p w14:paraId="319FA9A0" w14:textId="77777777" w:rsidR="00833A37" w:rsidRDefault="00833A37" w:rsidP="007F3448">
            <w:pPr>
              <w:spacing w:line="276" w:lineRule="auto"/>
              <w:jc w:val="center"/>
            </w:pPr>
            <w:r w:rsidRPr="00204396">
              <w:t>Obec Poľný Kesov</w:t>
            </w:r>
          </w:p>
        </w:tc>
      </w:tr>
      <w:tr w:rsidR="00833A37" w:rsidRPr="00204396" w14:paraId="11800C38" w14:textId="77777777" w:rsidTr="00295EC3">
        <w:tc>
          <w:tcPr>
            <w:tcW w:w="3010" w:type="dxa"/>
          </w:tcPr>
          <w:p w14:paraId="5A674006" w14:textId="1C8803AF" w:rsidR="00833A37" w:rsidRPr="00204396" w:rsidRDefault="00833A37" w:rsidP="007F3448">
            <w:pPr>
              <w:spacing w:line="276" w:lineRule="auto"/>
              <w:jc w:val="center"/>
            </w:pPr>
            <w:r w:rsidRPr="00204396">
              <w:t>0</w:t>
            </w:r>
            <w:r w:rsidR="00295EC3">
              <w:t>8</w:t>
            </w:r>
            <w:r w:rsidRPr="00204396">
              <w:t>.02.202</w:t>
            </w:r>
            <w:r w:rsidR="00295EC3">
              <w:t>6</w:t>
            </w:r>
          </w:p>
        </w:tc>
        <w:tc>
          <w:tcPr>
            <w:tcW w:w="3028" w:type="dxa"/>
          </w:tcPr>
          <w:p w14:paraId="4610118D" w14:textId="0D56CFE2" w:rsidR="00833A37" w:rsidRPr="00204396" w:rsidRDefault="00295EC3" w:rsidP="007F3448">
            <w:pPr>
              <w:spacing w:line="276" w:lineRule="auto"/>
              <w:jc w:val="center"/>
            </w:pPr>
            <w:r>
              <w:t>Detský karneval</w:t>
            </w:r>
          </w:p>
        </w:tc>
        <w:tc>
          <w:tcPr>
            <w:tcW w:w="3024" w:type="dxa"/>
          </w:tcPr>
          <w:p w14:paraId="717E3339" w14:textId="77777777" w:rsidR="00833A37" w:rsidRPr="00204396" w:rsidRDefault="00833A37" w:rsidP="007F3448">
            <w:pPr>
              <w:spacing w:line="276" w:lineRule="auto"/>
              <w:jc w:val="center"/>
            </w:pPr>
            <w:r w:rsidRPr="00204396">
              <w:t>Obec Poľný Kesov</w:t>
            </w:r>
          </w:p>
        </w:tc>
      </w:tr>
      <w:tr w:rsidR="00833A37" w:rsidRPr="00204396" w14:paraId="0649CCD3" w14:textId="77777777" w:rsidTr="00295EC3">
        <w:trPr>
          <w:trHeight w:val="585"/>
        </w:trPr>
        <w:tc>
          <w:tcPr>
            <w:tcW w:w="3010" w:type="dxa"/>
          </w:tcPr>
          <w:p w14:paraId="78617338" w14:textId="55C630F1" w:rsidR="00833A37" w:rsidRPr="00204396" w:rsidRDefault="00833A37" w:rsidP="007F3448">
            <w:pPr>
              <w:spacing w:line="276" w:lineRule="auto"/>
              <w:jc w:val="center"/>
            </w:pPr>
            <w:r w:rsidRPr="00204396">
              <w:t>1</w:t>
            </w:r>
            <w:r w:rsidR="00295EC3">
              <w:t>4</w:t>
            </w:r>
            <w:r w:rsidRPr="00204396">
              <w:t>.02.202</w:t>
            </w:r>
            <w:r w:rsidR="00295EC3">
              <w:t>6</w:t>
            </w:r>
          </w:p>
        </w:tc>
        <w:tc>
          <w:tcPr>
            <w:tcW w:w="3028" w:type="dxa"/>
          </w:tcPr>
          <w:p w14:paraId="4D8E11FF" w14:textId="0C0B27FC" w:rsidR="00833A37" w:rsidRPr="00204396" w:rsidRDefault="00295EC3" w:rsidP="007F3448">
            <w:pPr>
              <w:spacing w:line="276" w:lineRule="auto"/>
              <w:jc w:val="center"/>
            </w:pPr>
            <w:r>
              <w:t>11</w:t>
            </w:r>
            <w:r w:rsidR="00833A37" w:rsidRPr="00204396">
              <w:t>.</w:t>
            </w:r>
            <w:r>
              <w:t xml:space="preserve"> ročník</w:t>
            </w:r>
            <w:r w:rsidR="00833A37" w:rsidRPr="00204396">
              <w:t xml:space="preserve"> poľovnícky ples</w:t>
            </w:r>
          </w:p>
        </w:tc>
        <w:tc>
          <w:tcPr>
            <w:tcW w:w="3024" w:type="dxa"/>
          </w:tcPr>
          <w:p w14:paraId="5E5537C8" w14:textId="77777777" w:rsidR="00833A37" w:rsidRPr="00204396" w:rsidRDefault="00833A37" w:rsidP="007F3448">
            <w:pPr>
              <w:spacing w:line="276" w:lineRule="auto"/>
              <w:jc w:val="center"/>
            </w:pPr>
            <w:r w:rsidRPr="00204396">
              <w:t>Poľovnícke združenie Breza Poľný Kesov</w:t>
            </w:r>
          </w:p>
        </w:tc>
      </w:tr>
      <w:tr w:rsidR="00833A37" w:rsidRPr="00204396" w14:paraId="1EBB151E" w14:textId="77777777" w:rsidTr="00295EC3">
        <w:trPr>
          <w:trHeight w:val="435"/>
        </w:trPr>
        <w:tc>
          <w:tcPr>
            <w:tcW w:w="3010" w:type="dxa"/>
          </w:tcPr>
          <w:p w14:paraId="42521D6C" w14:textId="2B32CE11" w:rsidR="00833A37" w:rsidRPr="00204396" w:rsidRDefault="00295EC3" w:rsidP="007F3448">
            <w:pPr>
              <w:spacing w:line="276" w:lineRule="auto"/>
              <w:jc w:val="center"/>
            </w:pPr>
            <w:r w:rsidRPr="00204396">
              <w:t>2</w:t>
            </w:r>
            <w:r>
              <w:t>8</w:t>
            </w:r>
            <w:r w:rsidRPr="00204396">
              <w:t>.03.</w:t>
            </w:r>
            <w:r>
              <w:t xml:space="preserve"> resp. 29.03.2026</w:t>
            </w:r>
          </w:p>
        </w:tc>
        <w:tc>
          <w:tcPr>
            <w:tcW w:w="3028" w:type="dxa"/>
          </w:tcPr>
          <w:p w14:paraId="633F8842" w14:textId="3F563148" w:rsidR="00833A37" w:rsidRPr="00204396" w:rsidRDefault="00295EC3" w:rsidP="007F3448">
            <w:pPr>
              <w:spacing w:line="276" w:lineRule="auto"/>
              <w:jc w:val="center"/>
            </w:pPr>
            <w:r w:rsidRPr="00204396">
              <w:t>Hľadanie veľkonočných vajíčok</w:t>
            </w:r>
          </w:p>
        </w:tc>
        <w:tc>
          <w:tcPr>
            <w:tcW w:w="3024" w:type="dxa"/>
          </w:tcPr>
          <w:p w14:paraId="175B2585" w14:textId="4F51DFC8" w:rsidR="00833A37" w:rsidRPr="00204396" w:rsidRDefault="00295EC3" w:rsidP="007F3448">
            <w:pPr>
              <w:spacing w:line="276" w:lineRule="auto"/>
              <w:jc w:val="center"/>
            </w:pPr>
            <w:r>
              <w:t>Obec Poľný Kesov</w:t>
            </w:r>
          </w:p>
        </w:tc>
      </w:tr>
      <w:tr w:rsidR="00833A37" w:rsidRPr="00204396" w14:paraId="0FF867DF" w14:textId="77777777" w:rsidTr="00295EC3">
        <w:trPr>
          <w:trHeight w:val="255"/>
        </w:trPr>
        <w:tc>
          <w:tcPr>
            <w:tcW w:w="3010" w:type="dxa"/>
          </w:tcPr>
          <w:p w14:paraId="0A25E36A" w14:textId="260FB361" w:rsidR="00833A37" w:rsidRPr="00204396" w:rsidRDefault="00833A37" w:rsidP="007F3448">
            <w:pPr>
              <w:spacing w:line="276" w:lineRule="auto"/>
              <w:jc w:val="center"/>
            </w:pPr>
            <w:r w:rsidRPr="00204396">
              <w:t>1</w:t>
            </w:r>
            <w:r w:rsidR="00295EC3">
              <w:t>0</w:t>
            </w:r>
            <w:r w:rsidRPr="00204396">
              <w:t>.05.202</w:t>
            </w:r>
            <w:r w:rsidR="00295EC3">
              <w:t>6</w:t>
            </w:r>
          </w:p>
        </w:tc>
        <w:tc>
          <w:tcPr>
            <w:tcW w:w="3028" w:type="dxa"/>
          </w:tcPr>
          <w:p w14:paraId="6A91FFDE" w14:textId="77777777" w:rsidR="00833A37" w:rsidRPr="00204396" w:rsidRDefault="00833A37" w:rsidP="007F3448">
            <w:pPr>
              <w:spacing w:line="276" w:lineRule="auto"/>
              <w:jc w:val="center"/>
            </w:pPr>
            <w:r w:rsidRPr="00204396">
              <w:t>Deň matiek</w:t>
            </w:r>
          </w:p>
        </w:tc>
        <w:tc>
          <w:tcPr>
            <w:tcW w:w="3024" w:type="dxa"/>
          </w:tcPr>
          <w:p w14:paraId="7E11E7D9" w14:textId="77777777" w:rsidR="00833A37" w:rsidRPr="00204396" w:rsidRDefault="00833A37" w:rsidP="007F3448">
            <w:pPr>
              <w:spacing w:line="276" w:lineRule="auto"/>
              <w:jc w:val="center"/>
            </w:pPr>
            <w:r w:rsidRPr="00204396">
              <w:t>Obec Poľný Kesov</w:t>
            </w:r>
          </w:p>
        </w:tc>
      </w:tr>
      <w:tr w:rsidR="00833A37" w:rsidRPr="00204396" w14:paraId="588353F7" w14:textId="77777777" w:rsidTr="00295EC3">
        <w:trPr>
          <w:trHeight w:val="360"/>
        </w:trPr>
        <w:tc>
          <w:tcPr>
            <w:tcW w:w="3010" w:type="dxa"/>
          </w:tcPr>
          <w:p w14:paraId="41777B46" w14:textId="010FC3EF" w:rsidR="00833A37" w:rsidRPr="00204396" w:rsidRDefault="00833A37" w:rsidP="007F3448">
            <w:pPr>
              <w:spacing w:line="276" w:lineRule="auto"/>
              <w:jc w:val="center"/>
            </w:pPr>
            <w:r w:rsidRPr="00204396">
              <w:t>0</w:t>
            </w:r>
            <w:r w:rsidR="00295EC3">
              <w:t>6</w:t>
            </w:r>
            <w:r w:rsidRPr="00204396">
              <w:t>.06.202</w:t>
            </w:r>
            <w:r w:rsidR="00295EC3">
              <w:t>6</w:t>
            </w:r>
          </w:p>
        </w:tc>
        <w:tc>
          <w:tcPr>
            <w:tcW w:w="3028" w:type="dxa"/>
          </w:tcPr>
          <w:p w14:paraId="1FC0FE1B" w14:textId="77777777" w:rsidR="00833A37" w:rsidRPr="00204396" w:rsidRDefault="00833A37" w:rsidP="007F3448">
            <w:pPr>
              <w:spacing w:line="276" w:lineRule="auto"/>
              <w:jc w:val="center"/>
            </w:pPr>
            <w:r w:rsidRPr="00204396">
              <w:t>Deň detí</w:t>
            </w:r>
          </w:p>
        </w:tc>
        <w:tc>
          <w:tcPr>
            <w:tcW w:w="3024" w:type="dxa"/>
          </w:tcPr>
          <w:p w14:paraId="49E104D6" w14:textId="77777777" w:rsidR="00833A37" w:rsidRPr="00204396" w:rsidRDefault="00833A37" w:rsidP="007F3448">
            <w:pPr>
              <w:spacing w:line="276" w:lineRule="auto"/>
              <w:jc w:val="center"/>
            </w:pPr>
            <w:r w:rsidRPr="00204396">
              <w:t>Obec Poľný Kesov</w:t>
            </w:r>
          </w:p>
        </w:tc>
      </w:tr>
      <w:tr w:rsidR="00833A37" w:rsidRPr="00204396" w14:paraId="70C7E425" w14:textId="77777777" w:rsidTr="00295EC3">
        <w:trPr>
          <w:trHeight w:val="200"/>
        </w:trPr>
        <w:tc>
          <w:tcPr>
            <w:tcW w:w="3010" w:type="dxa"/>
          </w:tcPr>
          <w:p w14:paraId="41391CD9" w14:textId="655DB150" w:rsidR="00833A37" w:rsidRPr="00204396" w:rsidRDefault="008A5E7A" w:rsidP="007F3448">
            <w:pPr>
              <w:spacing w:line="276" w:lineRule="auto"/>
              <w:jc w:val="center"/>
            </w:pPr>
            <w:r>
              <w:t>27</w:t>
            </w:r>
            <w:r w:rsidR="00833A37" w:rsidRPr="00204396">
              <w:t>.06.202</w:t>
            </w:r>
            <w:r w:rsidR="00295EC3">
              <w:t>6</w:t>
            </w:r>
          </w:p>
        </w:tc>
        <w:tc>
          <w:tcPr>
            <w:tcW w:w="3028" w:type="dxa"/>
          </w:tcPr>
          <w:p w14:paraId="47147CCF" w14:textId="77777777" w:rsidR="00833A37" w:rsidRPr="00204396" w:rsidRDefault="00833A37" w:rsidP="007F3448">
            <w:pPr>
              <w:spacing w:line="276" w:lineRule="auto"/>
              <w:jc w:val="center"/>
            </w:pPr>
            <w:r w:rsidRPr="00204396">
              <w:t>Otvorenie leta</w:t>
            </w:r>
          </w:p>
        </w:tc>
        <w:tc>
          <w:tcPr>
            <w:tcW w:w="3024" w:type="dxa"/>
          </w:tcPr>
          <w:p w14:paraId="7804F214" w14:textId="77777777" w:rsidR="00833A37" w:rsidRPr="00204396" w:rsidRDefault="00833A37" w:rsidP="007F3448">
            <w:pPr>
              <w:spacing w:line="276" w:lineRule="auto"/>
              <w:jc w:val="center"/>
            </w:pPr>
            <w:r w:rsidRPr="00204396">
              <w:t>Obec Poľný Kesov</w:t>
            </w:r>
          </w:p>
        </w:tc>
      </w:tr>
      <w:tr w:rsidR="00833A37" w:rsidRPr="00204396" w14:paraId="6523E082" w14:textId="77777777" w:rsidTr="00295EC3">
        <w:trPr>
          <w:trHeight w:val="230"/>
        </w:trPr>
        <w:tc>
          <w:tcPr>
            <w:tcW w:w="3010" w:type="dxa"/>
          </w:tcPr>
          <w:p w14:paraId="3F885B73" w14:textId="36D26582" w:rsidR="00833A37" w:rsidRPr="00204396" w:rsidRDefault="00833A37" w:rsidP="007F3448">
            <w:pPr>
              <w:spacing w:line="276" w:lineRule="auto"/>
              <w:jc w:val="center"/>
            </w:pPr>
            <w:r>
              <w:t>2</w:t>
            </w:r>
            <w:r w:rsidR="00295EC3">
              <w:t>2</w:t>
            </w:r>
            <w:r>
              <w:t>.08.202</w:t>
            </w:r>
            <w:r w:rsidR="00295EC3">
              <w:t>6</w:t>
            </w:r>
          </w:p>
        </w:tc>
        <w:tc>
          <w:tcPr>
            <w:tcW w:w="3028" w:type="dxa"/>
          </w:tcPr>
          <w:p w14:paraId="6D2915EE" w14:textId="77777777" w:rsidR="00833A37" w:rsidRPr="00204396" w:rsidRDefault="00833A37" w:rsidP="007F3448">
            <w:pPr>
              <w:spacing w:line="276" w:lineRule="auto"/>
              <w:jc w:val="center"/>
            </w:pPr>
            <w:proofErr w:type="spellStart"/>
            <w:r>
              <w:t>Majírska</w:t>
            </w:r>
            <w:proofErr w:type="spellEnd"/>
            <w:r>
              <w:t xml:space="preserve"> </w:t>
            </w:r>
            <w:proofErr w:type="spellStart"/>
            <w:r>
              <w:t>cyklotúra</w:t>
            </w:r>
            <w:proofErr w:type="spellEnd"/>
          </w:p>
        </w:tc>
        <w:tc>
          <w:tcPr>
            <w:tcW w:w="3024" w:type="dxa"/>
          </w:tcPr>
          <w:p w14:paraId="5C3B2C6B" w14:textId="77777777" w:rsidR="00833A37" w:rsidRPr="00204396" w:rsidRDefault="00833A37" w:rsidP="007F3448">
            <w:pPr>
              <w:spacing w:line="276" w:lineRule="auto"/>
              <w:jc w:val="center"/>
            </w:pPr>
            <w:r>
              <w:t>Obec Poľný Kesov</w:t>
            </w:r>
          </w:p>
        </w:tc>
      </w:tr>
      <w:tr w:rsidR="00833A37" w:rsidRPr="00204396" w14:paraId="020C8C25" w14:textId="77777777" w:rsidTr="00295EC3">
        <w:trPr>
          <w:trHeight w:val="390"/>
        </w:trPr>
        <w:tc>
          <w:tcPr>
            <w:tcW w:w="3010" w:type="dxa"/>
          </w:tcPr>
          <w:p w14:paraId="38D4D5E0" w14:textId="1D8EFE39" w:rsidR="00833A37" w:rsidRDefault="00833A37" w:rsidP="007F3448">
            <w:pPr>
              <w:spacing w:line="276" w:lineRule="auto"/>
              <w:jc w:val="center"/>
            </w:pPr>
            <w:r>
              <w:t>2</w:t>
            </w:r>
            <w:r w:rsidR="00295EC3">
              <w:t>6</w:t>
            </w:r>
            <w:r>
              <w:t>.09.202</w:t>
            </w:r>
            <w:r w:rsidR="00295EC3">
              <w:t>6 alebo</w:t>
            </w:r>
          </w:p>
          <w:p w14:paraId="2C68BAB0" w14:textId="1B29228F" w:rsidR="00295EC3" w:rsidRDefault="00295EC3" w:rsidP="007F3448">
            <w:pPr>
              <w:spacing w:line="276" w:lineRule="auto"/>
              <w:jc w:val="center"/>
            </w:pPr>
            <w:r>
              <w:t>03.10.2026 (podľa počasia)</w:t>
            </w:r>
          </w:p>
        </w:tc>
        <w:tc>
          <w:tcPr>
            <w:tcW w:w="3028" w:type="dxa"/>
          </w:tcPr>
          <w:p w14:paraId="48CEB526" w14:textId="77777777" w:rsidR="00833A37" w:rsidRDefault="00833A37" w:rsidP="007F3448">
            <w:pPr>
              <w:spacing w:line="276" w:lineRule="auto"/>
              <w:jc w:val="center"/>
            </w:pPr>
            <w:proofErr w:type="spellStart"/>
            <w:r>
              <w:t>Šarkaniáda</w:t>
            </w:r>
            <w:proofErr w:type="spellEnd"/>
          </w:p>
        </w:tc>
        <w:tc>
          <w:tcPr>
            <w:tcW w:w="3024" w:type="dxa"/>
          </w:tcPr>
          <w:p w14:paraId="3D084A06" w14:textId="77777777" w:rsidR="00833A37" w:rsidRDefault="00833A37" w:rsidP="007F3448">
            <w:pPr>
              <w:spacing w:line="276" w:lineRule="auto"/>
              <w:jc w:val="center"/>
            </w:pPr>
            <w:r>
              <w:t>Obec Poľný Kesov</w:t>
            </w:r>
          </w:p>
        </w:tc>
      </w:tr>
    </w:tbl>
    <w:p w14:paraId="1D29BDC2" w14:textId="77777777" w:rsidR="00833A37" w:rsidRDefault="00833A37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p w14:paraId="059B71C1" w14:textId="1F29D078" w:rsidR="00833A37" w:rsidRDefault="00833A37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bookmarkEnd w:id="0"/>
    <w:p w14:paraId="65617E2A" w14:textId="77777777" w:rsidR="00833A37" w:rsidRDefault="00833A37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p w14:paraId="6831EC72" w14:textId="77777777" w:rsidR="00833A37" w:rsidRDefault="00833A37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p w14:paraId="5E48AD6D" w14:textId="77777777" w:rsidR="00833A37" w:rsidRDefault="00833A37" w:rsidP="00833A37">
      <w:pPr>
        <w:spacing w:line="480" w:lineRule="auto"/>
        <w:rPr>
          <w:b/>
          <w:bCs/>
          <w:color w:val="2F5496"/>
          <w:sz w:val="28"/>
          <w:szCs w:val="28"/>
        </w:rPr>
      </w:pPr>
    </w:p>
    <w:p w14:paraId="3D0E6FD2" w14:textId="77777777" w:rsidR="00A75CA6" w:rsidRDefault="00A75CA6"/>
    <w:sectPr w:rsidR="00A75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76"/>
    <w:rsid w:val="00295EC3"/>
    <w:rsid w:val="004958DD"/>
    <w:rsid w:val="007A69A1"/>
    <w:rsid w:val="00833A37"/>
    <w:rsid w:val="008A5E7A"/>
    <w:rsid w:val="00A75CA6"/>
    <w:rsid w:val="00A82A6B"/>
    <w:rsid w:val="00E3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0A89"/>
  <w15:chartTrackingRefBased/>
  <w15:docId w15:val="{3031F412-13D3-43E2-904B-F3DA3E27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33A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33A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starostkapk@outlook.sk</dc:creator>
  <cp:keywords/>
  <dc:description/>
  <cp:lastModifiedBy>KOZLOVÁ Marianna</cp:lastModifiedBy>
  <cp:revision>7</cp:revision>
  <dcterms:created xsi:type="dcterms:W3CDTF">2024-01-15T12:33:00Z</dcterms:created>
  <dcterms:modified xsi:type="dcterms:W3CDTF">2026-06-25T12:33:00Z</dcterms:modified>
</cp:coreProperties>
</file>